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DF" w:rsidRPr="00951FBF" w:rsidRDefault="00951FBF" w:rsidP="00951FBF">
      <w:pPr>
        <w:jc w:val="center"/>
        <w:rPr>
          <w:rFonts w:ascii="方正小标宋简体" w:eastAsia="方正小标宋简体"/>
          <w:sz w:val="44"/>
          <w:szCs w:val="44"/>
        </w:rPr>
      </w:pPr>
      <w:r w:rsidRPr="00951FBF">
        <w:rPr>
          <w:rFonts w:ascii="方正小标宋简体" w:eastAsia="方正小标宋简体" w:hint="eastAsia"/>
          <w:sz w:val="44"/>
          <w:szCs w:val="44"/>
        </w:rPr>
        <w:t>关于公布宁波舟山港舟山港域引航距离</w:t>
      </w:r>
      <w:r w:rsidR="00067C35">
        <w:rPr>
          <w:rFonts w:ascii="方正小标宋简体" w:eastAsia="方正小标宋简体" w:hint="eastAsia"/>
          <w:sz w:val="44"/>
          <w:szCs w:val="44"/>
        </w:rPr>
        <w:t>（</w:t>
      </w:r>
      <w:r w:rsidR="003056CE" w:rsidRPr="003056CE">
        <w:rPr>
          <w:rFonts w:ascii="方正小标宋简体" w:eastAsia="方正小标宋简体" w:hint="eastAsia"/>
          <w:sz w:val="44"/>
          <w:szCs w:val="44"/>
        </w:rPr>
        <w:t>2023年修订版</w:t>
      </w:r>
      <w:r w:rsidR="00067C35">
        <w:rPr>
          <w:rFonts w:ascii="方正小标宋简体" w:eastAsia="方正小标宋简体" w:hint="eastAsia"/>
          <w:sz w:val="44"/>
          <w:szCs w:val="44"/>
        </w:rPr>
        <w:t>）</w:t>
      </w:r>
      <w:r w:rsidRPr="00951FBF">
        <w:rPr>
          <w:rFonts w:ascii="方正小标宋简体" w:eastAsia="方正小标宋简体" w:hint="eastAsia"/>
          <w:sz w:val="44"/>
          <w:szCs w:val="44"/>
        </w:rPr>
        <w:t>的通知</w:t>
      </w:r>
    </w:p>
    <w:p w:rsidR="00DD7ADF" w:rsidRPr="00DE55B4" w:rsidRDefault="00951FBF">
      <w:pPr>
        <w:rPr>
          <w:rFonts w:ascii="仿宋_GB2312" w:eastAsia="仿宋_GB2312" w:hint="eastAsia"/>
          <w:sz w:val="32"/>
          <w:szCs w:val="32"/>
        </w:rPr>
      </w:pPr>
      <w:r w:rsidRPr="00DE55B4">
        <w:rPr>
          <w:rFonts w:ascii="仿宋_GB2312" w:eastAsia="仿宋_GB2312" w:hint="eastAsia"/>
          <w:sz w:val="32"/>
          <w:szCs w:val="32"/>
        </w:rPr>
        <w:t>各有关单位：</w:t>
      </w:r>
    </w:p>
    <w:p w:rsidR="00951FBF" w:rsidRPr="00DE55B4" w:rsidRDefault="00951FBF" w:rsidP="00F85F7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E55B4">
        <w:rPr>
          <w:rFonts w:ascii="仿宋_GB2312" w:eastAsia="仿宋_GB2312" w:hint="eastAsia"/>
          <w:sz w:val="32"/>
          <w:szCs w:val="32"/>
        </w:rPr>
        <w:t>为进一步优化港口营商环境，促进港口有序发展，维护港方、船方及相关当事人的合法权益，根据</w:t>
      </w:r>
      <w:r w:rsidR="00872F84" w:rsidRPr="00DE55B4">
        <w:rPr>
          <w:rFonts w:ascii="仿宋_GB2312" w:eastAsia="仿宋_GB2312" w:hint="eastAsia"/>
          <w:sz w:val="32"/>
          <w:szCs w:val="32"/>
        </w:rPr>
        <w:t>文件规定，现将宁波舟山港舟山港域的引航距离更新并公布如下，请认真遵照执行。</w:t>
      </w:r>
    </w:p>
    <w:p w:rsidR="00DD7ADF" w:rsidRPr="00DE55B4" w:rsidRDefault="00DD7ADF">
      <w:pPr>
        <w:rPr>
          <w:rFonts w:ascii="仿宋_GB2312" w:eastAsia="仿宋_GB2312" w:hAnsiTheme="minorEastAsia" w:hint="eastAsia"/>
        </w:rPr>
      </w:pPr>
    </w:p>
    <w:p w:rsidR="00F85F73" w:rsidRPr="00DE55B4" w:rsidRDefault="00F85F73">
      <w:pPr>
        <w:rPr>
          <w:rFonts w:ascii="仿宋_GB2312" w:eastAsia="仿宋_GB2312" w:hAnsiTheme="minorEastAsia" w:hint="eastAsia"/>
        </w:rPr>
        <w:sectPr w:rsidR="00F85F73" w:rsidRPr="00DE55B4" w:rsidSect="00F85F73">
          <w:footerReference w:type="default" r:id="rId7"/>
          <w:pgSz w:w="11906" w:h="16838"/>
          <w:pgMar w:top="1418" w:right="1191" w:bottom="1418" w:left="1191" w:header="851" w:footer="992" w:gutter="0"/>
          <w:cols w:space="425"/>
          <w:docGrid w:type="lines" w:linePitch="312"/>
        </w:sectPr>
      </w:pPr>
    </w:p>
    <w:p w:rsidR="00DD7ADF" w:rsidRDefault="00DD7ADF">
      <w:pPr>
        <w:rPr>
          <w:rFonts w:asciiTheme="minorEastAsia" w:hAnsiTheme="minorEastAsia"/>
        </w:rPr>
      </w:pPr>
    </w:p>
    <w:tbl>
      <w:tblPr>
        <w:tblStyle w:val="a5"/>
        <w:tblW w:w="0" w:type="auto"/>
        <w:tblLook w:val="04A0"/>
      </w:tblPr>
      <w:tblGrid>
        <w:gridCol w:w="959"/>
        <w:gridCol w:w="1276"/>
        <w:gridCol w:w="1701"/>
        <w:gridCol w:w="2693"/>
        <w:gridCol w:w="3969"/>
        <w:gridCol w:w="1843"/>
        <w:gridCol w:w="1733"/>
      </w:tblGrid>
      <w:tr w:rsidR="00FD2EF1" w:rsidRPr="00DE55B4" w:rsidTr="00DE55B4">
        <w:trPr>
          <w:trHeight w:val="389"/>
          <w:tblHeader/>
        </w:trPr>
        <w:tc>
          <w:tcPr>
            <w:tcW w:w="959" w:type="dxa"/>
            <w:vAlign w:val="center"/>
          </w:tcPr>
          <w:p w:rsidR="00885E1A" w:rsidRPr="00DE55B4" w:rsidRDefault="00885E1A" w:rsidP="00DE55B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E55B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885E1A" w:rsidRPr="00DE55B4" w:rsidRDefault="00885E1A" w:rsidP="00DE55B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E55B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港区</w:t>
            </w:r>
          </w:p>
        </w:tc>
        <w:tc>
          <w:tcPr>
            <w:tcW w:w="1701" w:type="dxa"/>
            <w:vAlign w:val="center"/>
          </w:tcPr>
          <w:p w:rsidR="00885E1A" w:rsidRPr="00DE55B4" w:rsidRDefault="00885E1A" w:rsidP="00DE55B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E55B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作业区</w:t>
            </w:r>
          </w:p>
        </w:tc>
        <w:tc>
          <w:tcPr>
            <w:tcW w:w="2693" w:type="dxa"/>
            <w:vAlign w:val="center"/>
          </w:tcPr>
          <w:p w:rsidR="00885E1A" w:rsidRPr="00DE55B4" w:rsidRDefault="00AA6FFC" w:rsidP="00DE55B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E55B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主要</w:t>
            </w:r>
            <w:r w:rsidR="00885E1A" w:rsidRPr="00DE55B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作业点</w:t>
            </w:r>
          </w:p>
        </w:tc>
        <w:tc>
          <w:tcPr>
            <w:tcW w:w="3969" w:type="dxa"/>
            <w:vAlign w:val="center"/>
          </w:tcPr>
          <w:p w:rsidR="00885E1A" w:rsidRPr="00DE55B4" w:rsidRDefault="007656E8" w:rsidP="00DE55B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E55B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登</w:t>
            </w:r>
            <w:r w:rsidR="00320FF1" w:rsidRPr="00DE55B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离</w:t>
            </w:r>
            <w:r w:rsidRPr="00DE55B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轮点</w:t>
            </w:r>
          </w:p>
        </w:tc>
        <w:tc>
          <w:tcPr>
            <w:tcW w:w="1843" w:type="dxa"/>
            <w:vAlign w:val="center"/>
          </w:tcPr>
          <w:p w:rsidR="00885E1A" w:rsidRPr="00DE55B4" w:rsidRDefault="00885E1A" w:rsidP="00DE55B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E55B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距离</w:t>
            </w:r>
          </w:p>
        </w:tc>
        <w:tc>
          <w:tcPr>
            <w:tcW w:w="1733" w:type="dxa"/>
            <w:vAlign w:val="center"/>
          </w:tcPr>
          <w:p w:rsidR="00885E1A" w:rsidRPr="00DE55B4" w:rsidRDefault="00885E1A" w:rsidP="00DE55B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E55B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备注</w:t>
            </w:r>
          </w:p>
        </w:tc>
      </w:tr>
      <w:tr w:rsidR="00C06D2A" w:rsidRPr="00FD2EF1" w:rsidTr="00F85F73">
        <w:trPr>
          <w:trHeight w:val="397"/>
        </w:trPr>
        <w:tc>
          <w:tcPr>
            <w:tcW w:w="959" w:type="dxa"/>
            <w:vMerge w:val="restart"/>
            <w:vAlign w:val="center"/>
          </w:tcPr>
          <w:p w:rsidR="00C06D2A" w:rsidRPr="00FD2EF1" w:rsidRDefault="00C06D2A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C06D2A" w:rsidRPr="00FD2EF1" w:rsidRDefault="00C06D2A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嵊泗港区</w:t>
            </w:r>
          </w:p>
        </w:tc>
        <w:tc>
          <w:tcPr>
            <w:tcW w:w="1701" w:type="dxa"/>
            <w:vMerge w:val="restart"/>
            <w:vAlign w:val="center"/>
          </w:tcPr>
          <w:p w:rsidR="00C06D2A" w:rsidRPr="00FD2EF1" w:rsidRDefault="00C06D2A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马迹山作业区</w:t>
            </w:r>
          </w:p>
        </w:tc>
        <w:tc>
          <w:tcPr>
            <w:tcW w:w="2693" w:type="dxa"/>
            <w:vMerge w:val="restart"/>
            <w:vAlign w:val="center"/>
          </w:tcPr>
          <w:p w:rsidR="00C06D2A" w:rsidRPr="00FD2EF1" w:rsidRDefault="00C06D2A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马迹山码头</w:t>
            </w:r>
          </w:p>
        </w:tc>
        <w:tc>
          <w:tcPr>
            <w:tcW w:w="3969" w:type="dxa"/>
            <w:vAlign w:val="center"/>
          </w:tcPr>
          <w:p w:rsidR="00C06D2A" w:rsidRPr="00FD2EF1" w:rsidRDefault="00C06D2A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马迹山1号锚地</w:t>
            </w:r>
          </w:p>
        </w:tc>
        <w:tc>
          <w:tcPr>
            <w:tcW w:w="1843" w:type="dxa"/>
            <w:vAlign w:val="center"/>
          </w:tcPr>
          <w:p w:rsidR="00C06D2A" w:rsidRPr="00FD2EF1" w:rsidRDefault="00C06D2A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25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06D2A" w:rsidRPr="00FD2EF1" w:rsidRDefault="00C06D2A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06D2A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C06D2A" w:rsidRPr="00FD2EF1" w:rsidRDefault="00C06D2A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06D2A" w:rsidRPr="00FD2EF1" w:rsidRDefault="00C06D2A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06D2A" w:rsidRPr="00FD2EF1" w:rsidRDefault="00C06D2A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06D2A" w:rsidRPr="00FD2EF1" w:rsidRDefault="00C06D2A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06D2A" w:rsidRPr="00FD2EF1" w:rsidRDefault="00C06D2A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马迹山2号锚地</w:t>
            </w:r>
          </w:p>
        </w:tc>
        <w:tc>
          <w:tcPr>
            <w:tcW w:w="1843" w:type="dxa"/>
            <w:vAlign w:val="center"/>
          </w:tcPr>
          <w:p w:rsidR="00C06D2A" w:rsidRPr="00FD2EF1" w:rsidRDefault="00C06D2A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06D2A" w:rsidRPr="00FD2EF1" w:rsidRDefault="00C06D2A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D2EF1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863E18" w:rsidRPr="00FD2EF1" w:rsidRDefault="00863E18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63E18" w:rsidRPr="00FD2EF1" w:rsidRDefault="00863E18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3E18" w:rsidRPr="00FD2EF1" w:rsidRDefault="00863E18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绿华山作业区</w:t>
            </w:r>
          </w:p>
        </w:tc>
        <w:tc>
          <w:tcPr>
            <w:tcW w:w="2693" w:type="dxa"/>
            <w:vAlign w:val="center"/>
          </w:tcPr>
          <w:p w:rsidR="00863E18" w:rsidRPr="00FD2EF1" w:rsidRDefault="00863E18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绿华山平台</w:t>
            </w:r>
          </w:p>
        </w:tc>
        <w:tc>
          <w:tcPr>
            <w:tcW w:w="3969" w:type="dxa"/>
            <w:vAlign w:val="center"/>
          </w:tcPr>
          <w:p w:rsidR="00863E18" w:rsidRPr="00FD2EF1" w:rsidRDefault="00863E18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绿华山南锚地</w:t>
            </w:r>
          </w:p>
        </w:tc>
        <w:tc>
          <w:tcPr>
            <w:tcW w:w="1843" w:type="dxa"/>
            <w:vAlign w:val="center"/>
          </w:tcPr>
          <w:p w:rsidR="00863E18" w:rsidRPr="00FD2EF1" w:rsidRDefault="00863E18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863E18" w:rsidRPr="00FD2EF1" w:rsidRDefault="00863E18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D2EF1" w:rsidRPr="00FD2EF1" w:rsidTr="00F85F73">
        <w:trPr>
          <w:trHeight w:val="397"/>
        </w:trPr>
        <w:tc>
          <w:tcPr>
            <w:tcW w:w="959" w:type="dxa"/>
            <w:vMerge w:val="restart"/>
            <w:vAlign w:val="center"/>
          </w:tcPr>
          <w:p w:rsidR="00863E18" w:rsidRPr="00FD2EF1" w:rsidRDefault="00863E18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863E18" w:rsidRPr="00FD2EF1" w:rsidRDefault="00863E18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衢山港区</w:t>
            </w:r>
          </w:p>
        </w:tc>
        <w:tc>
          <w:tcPr>
            <w:tcW w:w="1701" w:type="dxa"/>
            <w:vMerge w:val="restart"/>
            <w:vAlign w:val="center"/>
          </w:tcPr>
          <w:p w:rsidR="00863E18" w:rsidRPr="00FD2EF1" w:rsidRDefault="00863E18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黄泽作业区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63E18" w:rsidRPr="00FD2EF1" w:rsidRDefault="00863E18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黄泽山、友联</w:t>
            </w:r>
          </w:p>
        </w:tc>
        <w:tc>
          <w:tcPr>
            <w:tcW w:w="3969" w:type="dxa"/>
            <w:vAlign w:val="center"/>
          </w:tcPr>
          <w:p w:rsidR="00863E18" w:rsidRPr="00FD2EF1" w:rsidRDefault="00863E18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黄泽洋灯船登离轮区</w:t>
            </w:r>
          </w:p>
        </w:tc>
        <w:tc>
          <w:tcPr>
            <w:tcW w:w="1843" w:type="dxa"/>
            <w:vAlign w:val="center"/>
          </w:tcPr>
          <w:p w:rsidR="00863E18" w:rsidRPr="00FD2EF1" w:rsidRDefault="00863E18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863E18" w:rsidRPr="00FD2EF1" w:rsidRDefault="00863E18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D2EF1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863E18" w:rsidRPr="00FD2EF1" w:rsidRDefault="00863E18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63E18" w:rsidRPr="00FD2EF1" w:rsidRDefault="00863E18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63E18" w:rsidRPr="00FD2EF1" w:rsidRDefault="00863E18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63E18" w:rsidRPr="00FD2EF1" w:rsidRDefault="00863E18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63E18" w:rsidRPr="00FD2EF1" w:rsidRDefault="00863E18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衢山港区登离轮区</w:t>
            </w:r>
          </w:p>
        </w:tc>
        <w:tc>
          <w:tcPr>
            <w:tcW w:w="1843" w:type="dxa"/>
            <w:vAlign w:val="center"/>
          </w:tcPr>
          <w:p w:rsidR="00863E18" w:rsidRPr="00FD2EF1" w:rsidRDefault="00863E18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863E18" w:rsidRPr="00FD2EF1" w:rsidRDefault="00863E18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D2EF1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863E18" w:rsidRPr="00FD2EF1" w:rsidRDefault="00863E18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63E18" w:rsidRPr="00FD2EF1" w:rsidRDefault="00863E18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63E18" w:rsidRPr="00FD2EF1" w:rsidRDefault="00863E18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63E18" w:rsidRPr="00FD2EF1" w:rsidRDefault="00863E18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63E18" w:rsidRPr="00FD2EF1" w:rsidRDefault="00863E18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衢山临时锚地</w:t>
            </w:r>
          </w:p>
        </w:tc>
        <w:tc>
          <w:tcPr>
            <w:tcW w:w="1843" w:type="dxa"/>
            <w:vAlign w:val="center"/>
          </w:tcPr>
          <w:p w:rsidR="00863E18" w:rsidRPr="00FD2EF1" w:rsidRDefault="00863E18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DF71C4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863E18" w:rsidRPr="00FD2EF1" w:rsidRDefault="00863E18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D2EF1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863E18" w:rsidRPr="00FD2EF1" w:rsidRDefault="00863E18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63E18" w:rsidRPr="00FD2EF1" w:rsidRDefault="00863E18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63E18" w:rsidRPr="00FD2EF1" w:rsidRDefault="00863E18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鼠浪湖作业区</w:t>
            </w:r>
          </w:p>
        </w:tc>
        <w:tc>
          <w:tcPr>
            <w:tcW w:w="2693" w:type="dxa"/>
            <w:vMerge w:val="restart"/>
            <w:vAlign w:val="center"/>
          </w:tcPr>
          <w:p w:rsidR="00863E18" w:rsidRPr="00FD2EF1" w:rsidRDefault="00863E18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鼠浪湖码头</w:t>
            </w:r>
          </w:p>
        </w:tc>
        <w:tc>
          <w:tcPr>
            <w:tcW w:w="3969" w:type="dxa"/>
            <w:vAlign w:val="center"/>
          </w:tcPr>
          <w:p w:rsidR="00863E18" w:rsidRPr="00FD2EF1" w:rsidRDefault="00863E18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黄泽洋灯船登离轮区</w:t>
            </w:r>
          </w:p>
        </w:tc>
        <w:tc>
          <w:tcPr>
            <w:tcW w:w="1843" w:type="dxa"/>
            <w:vAlign w:val="center"/>
          </w:tcPr>
          <w:p w:rsidR="00863E18" w:rsidRPr="00FD2EF1" w:rsidRDefault="00863E18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863E18" w:rsidRPr="00FD2EF1" w:rsidRDefault="00863E18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D2EF1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863E18" w:rsidRPr="00FD2EF1" w:rsidRDefault="00863E18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63E18" w:rsidRPr="00FD2EF1" w:rsidRDefault="00863E18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63E18" w:rsidRPr="00FD2EF1" w:rsidRDefault="00863E18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63E18" w:rsidRPr="00FD2EF1" w:rsidRDefault="00863E18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63E18" w:rsidRPr="00FD2EF1" w:rsidRDefault="00863E18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鼠浪湖南登离轮区</w:t>
            </w:r>
          </w:p>
        </w:tc>
        <w:tc>
          <w:tcPr>
            <w:tcW w:w="1843" w:type="dxa"/>
            <w:vAlign w:val="center"/>
          </w:tcPr>
          <w:p w:rsidR="00863E18" w:rsidRPr="00FD2EF1" w:rsidRDefault="00863E18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863E18" w:rsidRPr="00FD2EF1" w:rsidRDefault="00863E18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25FB" w:rsidRPr="00FD2EF1" w:rsidTr="00F85F73">
        <w:trPr>
          <w:trHeight w:val="397"/>
        </w:trPr>
        <w:tc>
          <w:tcPr>
            <w:tcW w:w="959" w:type="dxa"/>
            <w:vMerge w:val="restart"/>
            <w:vAlign w:val="center"/>
          </w:tcPr>
          <w:p w:rsidR="00E425FB" w:rsidRPr="00FD2EF1" w:rsidRDefault="009103E6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岱山港区</w:t>
            </w:r>
          </w:p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长涂作业区</w:t>
            </w:r>
          </w:p>
        </w:tc>
        <w:tc>
          <w:tcPr>
            <w:tcW w:w="2693" w:type="dxa"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中集长宏</w:t>
            </w: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、金海船业、惠生海洋工程</w:t>
            </w:r>
          </w:p>
        </w:tc>
        <w:tc>
          <w:tcPr>
            <w:tcW w:w="3969" w:type="dxa"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秀山东登离轮区、秀山东引航锚地</w:t>
            </w:r>
          </w:p>
        </w:tc>
        <w:tc>
          <w:tcPr>
            <w:tcW w:w="1843" w:type="dxa"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25FB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仇家门作业区</w:t>
            </w:r>
          </w:p>
        </w:tc>
        <w:tc>
          <w:tcPr>
            <w:tcW w:w="2693" w:type="dxa"/>
            <w:vMerge w:val="restart"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岱山华丰</w:t>
            </w:r>
          </w:p>
        </w:tc>
        <w:tc>
          <w:tcPr>
            <w:tcW w:w="3969" w:type="dxa"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秀山东登离轮区、秀山东引航锚地</w:t>
            </w:r>
          </w:p>
        </w:tc>
        <w:tc>
          <w:tcPr>
            <w:tcW w:w="1843" w:type="dxa"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25FB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鱼山南登离轮区</w:t>
            </w:r>
          </w:p>
        </w:tc>
        <w:tc>
          <w:tcPr>
            <w:tcW w:w="1843" w:type="dxa"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25FB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浪激咀作业区</w:t>
            </w:r>
          </w:p>
        </w:tc>
        <w:tc>
          <w:tcPr>
            <w:tcW w:w="2693" w:type="dxa"/>
            <w:vMerge w:val="restart"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中东码头</w:t>
            </w:r>
          </w:p>
        </w:tc>
        <w:tc>
          <w:tcPr>
            <w:tcW w:w="3969" w:type="dxa"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秀山东登离轮区、秀山东引航锚地</w:t>
            </w:r>
          </w:p>
        </w:tc>
        <w:tc>
          <w:tcPr>
            <w:tcW w:w="1843" w:type="dxa"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25FB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鱼山南登离轮区</w:t>
            </w:r>
          </w:p>
        </w:tc>
        <w:tc>
          <w:tcPr>
            <w:tcW w:w="1843" w:type="dxa"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6420F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E6420F" w:rsidRPr="00FD2EF1" w:rsidRDefault="00E6420F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6420F" w:rsidRPr="00FD2EF1" w:rsidRDefault="00E6420F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420F" w:rsidRPr="00FD2EF1" w:rsidRDefault="00E6420F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秀山作业区</w:t>
            </w:r>
          </w:p>
        </w:tc>
        <w:tc>
          <w:tcPr>
            <w:tcW w:w="2693" w:type="dxa"/>
            <w:vMerge w:val="restart"/>
            <w:vAlign w:val="center"/>
          </w:tcPr>
          <w:p w:rsidR="00E6420F" w:rsidRPr="00FD2EF1" w:rsidRDefault="00E6420F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秀山常石、原野</w:t>
            </w:r>
          </w:p>
        </w:tc>
        <w:tc>
          <w:tcPr>
            <w:tcW w:w="3969" w:type="dxa"/>
            <w:vAlign w:val="center"/>
          </w:tcPr>
          <w:p w:rsidR="00E6420F" w:rsidRPr="00FD2EF1" w:rsidRDefault="00E6420F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秀山东登离轮区、秀山东引航锚地</w:t>
            </w:r>
          </w:p>
        </w:tc>
        <w:tc>
          <w:tcPr>
            <w:tcW w:w="1843" w:type="dxa"/>
            <w:vAlign w:val="center"/>
          </w:tcPr>
          <w:p w:rsidR="00E6420F" w:rsidRPr="00FD2EF1" w:rsidRDefault="00E6420F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E6420F" w:rsidRPr="00FD2EF1" w:rsidRDefault="00E6420F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6420F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E6420F" w:rsidRPr="00FD2EF1" w:rsidRDefault="00E6420F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6420F" w:rsidRPr="00FD2EF1" w:rsidRDefault="00E6420F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6420F" w:rsidRPr="00FD2EF1" w:rsidRDefault="00E6420F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6420F" w:rsidRPr="00FD2EF1" w:rsidRDefault="00E6420F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20F" w:rsidRPr="00FD2EF1" w:rsidRDefault="00E6420F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鱼山南登离轮区</w:t>
            </w:r>
          </w:p>
        </w:tc>
        <w:tc>
          <w:tcPr>
            <w:tcW w:w="1843" w:type="dxa"/>
            <w:vAlign w:val="center"/>
          </w:tcPr>
          <w:p w:rsidR="00E6420F" w:rsidRPr="00FD2EF1" w:rsidRDefault="00E6420F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E6420F" w:rsidRPr="00FD2EF1" w:rsidRDefault="00E6420F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25FB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鱼山作业区</w:t>
            </w:r>
          </w:p>
        </w:tc>
        <w:tc>
          <w:tcPr>
            <w:tcW w:w="2693" w:type="dxa"/>
            <w:vMerge w:val="restart"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浙石化</w:t>
            </w:r>
          </w:p>
        </w:tc>
        <w:tc>
          <w:tcPr>
            <w:tcW w:w="3969" w:type="dxa"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秀山东登离轮区、秀山东引航锚地</w:t>
            </w:r>
          </w:p>
        </w:tc>
        <w:tc>
          <w:tcPr>
            <w:tcW w:w="1843" w:type="dxa"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23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25FB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鱼山南登离轮区</w:t>
            </w:r>
          </w:p>
        </w:tc>
        <w:tc>
          <w:tcPr>
            <w:tcW w:w="1843" w:type="dxa"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25FB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岱山北登离轮区</w:t>
            </w:r>
          </w:p>
        </w:tc>
        <w:tc>
          <w:tcPr>
            <w:tcW w:w="1843" w:type="dxa"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25FB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浙干散</w:t>
            </w:r>
          </w:p>
        </w:tc>
        <w:tc>
          <w:tcPr>
            <w:tcW w:w="3969" w:type="dxa"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岱山北登离轮区</w:t>
            </w:r>
          </w:p>
        </w:tc>
        <w:tc>
          <w:tcPr>
            <w:tcW w:w="1843" w:type="dxa"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E425FB" w:rsidRPr="00FD2EF1" w:rsidRDefault="00E425FB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65D" w:rsidRPr="00FD2EF1" w:rsidTr="00F85F73">
        <w:trPr>
          <w:trHeight w:val="538"/>
        </w:trPr>
        <w:tc>
          <w:tcPr>
            <w:tcW w:w="959" w:type="dxa"/>
            <w:vMerge w:val="restart"/>
            <w:vAlign w:val="center"/>
          </w:tcPr>
          <w:p w:rsidR="00C9365D" w:rsidRPr="00FD2EF1" w:rsidRDefault="009103E6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马岙港区</w:t>
            </w:r>
          </w:p>
        </w:tc>
        <w:tc>
          <w:tcPr>
            <w:tcW w:w="1701" w:type="dxa"/>
            <w:vMerge w:val="restart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小沙作业区</w:t>
            </w:r>
          </w:p>
        </w:tc>
        <w:tc>
          <w:tcPr>
            <w:tcW w:w="2693" w:type="dxa"/>
            <w:vMerge w:val="restart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长宏国际、太海工、兴</w:t>
            </w: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海滚装码头</w:t>
            </w:r>
          </w:p>
        </w:tc>
        <w:tc>
          <w:tcPr>
            <w:tcW w:w="3969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秀山东登离轮区、秀山东引航锚地</w:t>
            </w:r>
          </w:p>
        </w:tc>
        <w:tc>
          <w:tcPr>
            <w:tcW w:w="184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65D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鱼山南登离轮区</w:t>
            </w:r>
          </w:p>
        </w:tc>
        <w:tc>
          <w:tcPr>
            <w:tcW w:w="184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65D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长白作业区</w:t>
            </w:r>
          </w:p>
        </w:tc>
        <w:tc>
          <w:tcPr>
            <w:tcW w:w="2693" w:type="dxa"/>
            <w:vMerge w:val="restart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中天重工、</w:t>
            </w:r>
          </w:p>
        </w:tc>
        <w:tc>
          <w:tcPr>
            <w:tcW w:w="3969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秀山东登离轮区、秀山东引航锚地</w:t>
            </w:r>
          </w:p>
        </w:tc>
        <w:tc>
          <w:tcPr>
            <w:tcW w:w="184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65D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鱼山南登离轮区</w:t>
            </w:r>
          </w:p>
        </w:tc>
        <w:tc>
          <w:tcPr>
            <w:tcW w:w="184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65D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天后宫作业区</w:t>
            </w:r>
          </w:p>
        </w:tc>
        <w:tc>
          <w:tcPr>
            <w:tcW w:w="2693" w:type="dxa"/>
            <w:vMerge w:val="restart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舟山石化、太平洋化工</w:t>
            </w:r>
          </w:p>
        </w:tc>
        <w:tc>
          <w:tcPr>
            <w:tcW w:w="3969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秀山东登离轮区、秀山东引航锚地</w:t>
            </w:r>
          </w:p>
        </w:tc>
        <w:tc>
          <w:tcPr>
            <w:tcW w:w="184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65D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鱼山南登离轮区</w:t>
            </w:r>
          </w:p>
        </w:tc>
        <w:tc>
          <w:tcPr>
            <w:tcW w:w="184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65D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干览作业区</w:t>
            </w:r>
          </w:p>
        </w:tc>
        <w:tc>
          <w:tcPr>
            <w:tcW w:w="2693" w:type="dxa"/>
            <w:vMerge w:val="restart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惠群</w:t>
            </w:r>
          </w:p>
        </w:tc>
        <w:tc>
          <w:tcPr>
            <w:tcW w:w="3969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秀山东登离轮区、秀山东引航锚地</w:t>
            </w:r>
          </w:p>
        </w:tc>
        <w:tc>
          <w:tcPr>
            <w:tcW w:w="184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65D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鱼山南登离轮区</w:t>
            </w:r>
          </w:p>
        </w:tc>
        <w:tc>
          <w:tcPr>
            <w:tcW w:w="184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18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06D2A" w:rsidRPr="00FD2EF1" w:rsidTr="00F85F73">
        <w:trPr>
          <w:trHeight w:val="397"/>
        </w:trPr>
        <w:tc>
          <w:tcPr>
            <w:tcW w:w="959" w:type="dxa"/>
            <w:vMerge w:val="restart"/>
            <w:vAlign w:val="center"/>
          </w:tcPr>
          <w:p w:rsidR="00C06D2A" w:rsidRPr="00FD2EF1" w:rsidRDefault="009103E6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C06D2A" w:rsidRPr="00FD2EF1" w:rsidRDefault="00C06D2A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白泉港区</w:t>
            </w:r>
          </w:p>
        </w:tc>
        <w:tc>
          <w:tcPr>
            <w:tcW w:w="1701" w:type="dxa"/>
            <w:vAlign w:val="center"/>
          </w:tcPr>
          <w:p w:rsidR="00C06D2A" w:rsidRPr="00FD2EF1" w:rsidRDefault="00C06D2A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浪西作业区</w:t>
            </w:r>
          </w:p>
        </w:tc>
        <w:tc>
          <w:tcPr>
            <w:tcW w:w="2693" w:type="dxa"/>
            <w:vAlign w:val="center"/>
          </w:tcPr>
          <w:p w:rsidR="00C06D2A" w:rsidRPr="00FD2EF1" w:rsidRDefault="00C06D2A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综保区新港、华丰船厂</w:t>
            </w:r>
          </w:p>
        </w:tc>
        <w:tc>
          <w:tcPr>
            <w:tcW w:w="3969" w:type="dxa"/>
            <w:vAlign w:val="center"/>
          </w:tcPr>
          <w:p w:rsidR="00C06D2A" w:rsidRPr="00FD2EF1" w:rsidRDefault="00C06D2A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秀山东登离轮区、秀山东引航锚地</w:t>
            </w:r>
          </w:p>
        </w:tc>
        <w:tc>
          <w:tcPr>
            <w:tcW w:w="1843" w:type="dxa"/>
            <w:vAlign w:val="center"/>
          </w:tcPr>
          <w:p w:rsidR="00C06D2A" w:rsidRPr="00FD2EF1" w:rsidRDefault="00C06D2A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06D2A" w:rsidRPr="00FD2EF1" w:rsidRDefault="00C06D2A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65D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梁横作业区</w:t>
            </w:r>
          </w:p>
        </w:tc>
        <w:tc>
          <w:tcPr>
            <w:tcW w:w="2693" w:type="dxa"/>
            <w:vMerge w:val="restart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新奥LNG码头</w:t>
            </w:r>
          </w:p>
        </w:tc>
        <w:tc>
          <w:tcPr>
            <w:tcW w:w="3969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新奥LNG登离轮区</w:t>
            </w:r>
          </w:p>
        </w:tc>
        <w:tc>
          <w:tcPr>
            <w:tcW w:w="184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65D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香炉花瓶礁锚地</w:t>
            </w:r>
          </w:p>
        </w:tc>
        <w:tc>
          <w:tcPr>
            <w:tcW w:w="184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96823" w:rsidRPr="00FD2EF1" w:rsidTr="00F85F73">
        <w:trPr>
          <w:trHeight w:val="397"/>
        </w:trPr>
        <w:tc>
          <w:tcPr>
            <w:tcW w:w="959" w:type="dxa"/>
            <w:vMerge w:val="restart"/>
            <w:vAlign w:val="center"/>
          </w:tcPr>
          <w:p w:rsidR="00E96823" w:rsidRPr="00FD2EF1" w:rsidRDefault="009103E6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定海港区</w:t>
            </w:r>
          </w:p>
        </w:tc>
        <w:tc>
          <w:tcPr>
            <w:tcW w:w="1701" w:type="dxa"/>
            <w:vMerge w:val="restart"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西蟹峙作业区</w:t>
            </w:r>
          </w:p>
        </w:tc>
        <w:tc>
          <w:tcPr>
            <w:tcW w:w="2693" w:type="dxa"/>
            <w:vMerge w:val="restart"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建桥能源、大神洲、半岛船厂</w:t>
            </w:r>
          </w:p>
        </w:tc>
        <w:tc>
          <w:tcPr>
            <w:tcW w:w="3969" w:type="dxa"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虾峙门登离轮区</w:t>
            </w:r>
          </w:p>
        </w:tc>
        <w:tc>
          <w:tcPr>
            <w:tcW w:w="1843" w:type="dxa"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26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96823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条帚门登离轮区</w:t>
            </w:r>
          </w:p>
        </w:tc>
        <w:tc>
          <w:tcPr>
            <w:tcW w:w="1843" w:type="dxa"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34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96823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福利门登离轮区</w:t>
            </w:r>
          </w:p>
        </w:tc>
        <w:tc>
          <w:tcPr>
            <w:tcW w:w="1843" w:type="dxa"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32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96823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岙山作业区</w:t>
            </w:r>
          </w:p>
        </w:tc>
        <w:tc>
          <w:tcPr>
            <w:tcW w:w="2693" w:type="dxa"/>
            <w:vMerge w:val="restart"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兴中岙山、大鼎油储</w:t>
            </w:r>
          </w:p>
        </w:tc>
        <w:tc>
          <w:tcPr>
            <w:tcW w:w="3969" w:type="dxa"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虾峙门登离轮区</w:t>
            </w:r>
          </w:p>
        </w:tc>
        <w:tc>
          <w:tcPr>
            <w:tcW w:w="1843" w:type="dxa"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96823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条帚门登离轮区</w:t>
            </w:r>
          </w:p>
        </w:tc>
        <w:tc>
          <w:tcPr>
            <w:tcW w:w="1843" w:type="dxa"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23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96823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马峙锚地</w:t>
            </w:r>
          </w:p>
        </w:tc>
        <w:tc>
          <w:tcPr>
            <w:tcW w:w="1843" w:type="dxa"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E96823" w:rsidRPr="00FD2EF1" w:rsidRDefault="00872F84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内贸</w:t>
            </w:r>
          </w:p>
        </w:tc>
      </w:tr>
      <w:tr w:rsidR="00E96823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002B4C">
              <w:rPr>
                <w:rFonts w:asciiTheme="majorEastAsia" w:eastAsiaTheme="majorEastAsia" w:hAnsiTheme="majorEastAsia" w:hint="eastAsia"/>
                <w:sz w:val="24"/>
                <w:szCs w:val="24"/>
              </w:rPr>
              <w:t>东蟹峙</w:t>
            </w:r>
          </w:p>
        </w:tc>
        <w:tc>
          <w:tcPr>
            <w:tcW w:w="2693" w:type="dxa"/>
            <w:vMerge w:val="restart"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宏洲、隆昇、海晨船厂</w:t>
            </w:r>
          </w:p>
        </w:tc>
        <w:tc>
          <w:tcPr>
            <w:tcW w:w="3969" w:type="dxa"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虾峙门登离轮区</w:t>
            </w:r>
          </w:p>
        </w:tc>
        <w:tc>
          <w:tcPr>
            <w:tcW w:w="1843" w:type="dxa"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E96823" w:rsidRPr="00FD2EF1" w:rsidRDefault="00E96823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64AAD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464AAD" w:rsidRPr="00FD2EF1" w:rsidRDefault="00464AA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64AAD" w:rsidRPr="00FD2EF1" w:rsidRDefault="00464AA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64AAD" w:rsidRPr="00FD2EF1" w:rsidRDefault="00464AA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64AAD" w:rsidRPr="00FD2EF1" w:rsidRDefault="00464AA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4AAD" w:rsidRPr="00FD2EF1" w:rsidRDefault="00464AA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条帚门登离轮区</w:t>
            </w:r>
          </w:p>
        </w:tc>
        <w:tc>
          <w:tcPr>
            <w:tcW w:w="1843" w:type="dxa"/>
            <w:vAlign w:val="center"/>
          </w:tcPr>
          <w:p w:rsidR="00464AAD" w:rsidRPr="00FD2EF1" w:rsidRDefault="00464AA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28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464AAD" w:rsidRPr="00FD2EF1" w:rsidRDefault="00464AA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64AAD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464AAD" w:rsidRPr="00FD2EF1" w:rsidRDefault="00464AA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64AAD" w:rsidRPr="00FD2EF1" w:rsidRDefault="00464AA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64AAD" w:rsidRPr="00FD2EF1" w:rsidRDefault="00464AA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64AAD" w:rsidRPr="00FD2EF1" w:rsidRDefault="00464AA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64AAD" w:rsidRPr="00FD2EF1" w:rsidRDefault="00464AA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福利门登离轮区</w:t>
            </w:r>
          </w:p>
        </w:tc>
        <w:tc>
          <w:tcPr>
            <w:tcW w:w="1843" w:type="dxa"/>
            <w:vAlign w:val="center"/>
          </w:tcPr>
          <w:p w:rsidR="00464AAD" w:rsidRPr="00FD2EF1" w:rsidRDefault="00464AA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26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464AAD" w:rsidRPr="00FD2EF1" w:rsidRDefault="00464AA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09CC" w:rsidRPr="00FD2EF1" w:rsidTr="00F85F73">
        <w:trPr>
          <w:trHeight w:val="397"/>
        </w:trPr>
        <w:tc>
          <w:tcPr>
            <w:tcW w:w="959" w:type="dxa"/>
            <w:vMerge w:val="restart"/>
            <w:vAlign w:val="center"/>
          </w:tcPr>
          <w:p w:rsidR="00C609CC" w:rsidRPr="00FD2EF1" w:rsidRDefault="009103E6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沈家门港区</w:t>
            </w:r>
          </w:p>
        </w:tc>
        <w:tc>
          <w:tcPr>
            <w:tcW w:w="1701" w:type="dxa"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朱家尖作业区</w:t>
            </w:r>
          </w:p>
        </w:tc>
        <w:tc>
          <w:tcPr>
            <w:tcW w:w="2693" w:type="dxa"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邮轮码头、台贸滚装</w:t>
            </w:r>
          </w:p>
        </w:tc>
        <w:tc>
          <w:tcPr>
            <w:tcW w:w="3969" w:type="dxa"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福利门登离轮区</w:t>
            </w:r>
          </w:p>
        </w:tc>
        <w:tc>
          <w:tcPr>
            <w:tcW w:w="1843" w:type="dxa"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09CC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马峙、小干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登步</w:t>
            </w:r>
          </w:p>
        </w:tc>
        <w:tc>
          <w:tcPr>
            <w:tcW w:w="2693" w:type="dxa"/>
            <w:vMerge w:val="restart"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普陀长宏、永跃船厂</w:t>
            </w:r>
          </w:p>
        </w:tc>
        <w:tc>
          <w:tcPr>
            <w:tcW w:w="3969" w:type="dxa"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虾峙门登离轮区</w:t>
            </w:r>
          </w:p>
        </w:tc>
        <w:tc>
          <w:tcPr>
            <w:tcW w:w="1843" w:type="dxa"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09CC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条帚门登离轮区</w:t>
            </w:r>
          </w:p>
        </w:tc>
        <w:tc>
          <w:tcPr>
            <w:tcW w:w="1843" w:type="dxa"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22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09CC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福利门登离轮区</w:t>
            </w:r>
          </w:p>
        </w:tc>
        <w:tc>
          <w:tcPr>
            <w:tcW w:w="1843" w:type="dxa"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18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09CC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马峙锚地、天元船厂</w:t>
            </w:r>
          </w:p>
        </w:tc>
        <w:tc>
          <w:tcPr>
            <w:tcW w:w="3969" w:type="dxa"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虾峙门登离轮区</w:t>
            </w:r>
          </w:p>
        </w:tc>
        <w:tc>
          <w:tcPr>
            <w:tcW w:w="1843" w:type="dxa"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09CC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条帚门登离轮区</w:t>
            </w:r>
          </w:p>
        </w:tc>
        <w:tc>
          <w:tcPr>
            <w:tcW w:w="1843" w:type="dxa"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09CC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福利门登离轮区</w:t>
            </w:r>
          </w:p>
        </w:tc>
        <w:tc>
          <w:tcPr>
            <w:tcW w:w="1843" w:type="dxa"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609CC" w:rsidRPr="00FD2EF1" w:rsidRDefault="00C609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65D" w:rsidRPr="00FD2EF1" w:rsidTr="00F85F73">
        <w:trPr>
          <w:trHeight w:val="397"/>
        </w:trPr>
        <w:tc>
          <w:tcPr>
            <w:tcW w:w="959" w:type="dxa"/>
            <w:vMerge w:val="restart"/>
            <w:vAlign w:val="center"/>
          </w:tcPr>
          <w:p w:rsidR="00C9365D" w:rsidRPr="00FD2EF1" w:rsidRDefault="009103E6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岑港港区</w:t>
            </w:r>
          </w:p>
        </w:tc>
        <w:tc>
          <w:tcPr>
            <w:tcW w:w="1701" w:type="dxa"/>
            <w:vMerge w:val="restart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烟墩作业区</w:t>
            </w:r>
          </w:p>
        </w:tc>
        <w:tc>
          <w:tcPr>
            <w:tcW w:w="2693" w:type="dxa"/>
            <w:vMerge w:val="restart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中谷、海洋石化、纳海</w:t>
            </w:r>
          </w:p>
        </w:tc>
        <w:tc>
          <w:tcPr>
            <w:tcW w:w="3969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秀山东登离轮区、秀山东引航锚地</w:t>
            </w:r>
          </w:p>
        </w:tc>
        <w:tc>
          <w:tcPr>
            <w:tcW w:w="184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36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65D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虾峙门登离轮区</w:t>
            </w:r>
          </w:p>
        </w:tc>
        <w:tc>
          <w:tcPr>
            <w:tcW w:w="184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48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65CC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3C65CC" w:rsidRPr="00FD2EF1" w:rsidRDefault="003C65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C65CC" w:rsidRPr="00FD2EF1" w:rsidRDefault="003C65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C65CC" w:rsidRPr="00FD2EF1" w:rsidRDefault="003C65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65CC" w:rsidRPr="00FD2EF1" w:rsidRDefault="003C65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C65CC" w:rsidRPr="00FD2EF1" w:rsidRDefault="003C65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条帚门登离轮区</w:t>
            </w:r>
          </w:p>
        </w:tc>
        <w:tc>
          <w:tcPr>
            <w:tcW w:w="1843" w:type="dxa"/>
            <w:vAlign w:val="center"/>
          </w:tcPr>
          <w:p w:rsidR="003C65CC" w:rsidRPr="00FD2EF1" w:rsidRDefault="003C65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56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3C65CC" w:rsidRPr="00FD2EF1" w:rsidRDefault="003C65CC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65D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马岙、老塘山港区五屿西登离轮区</w:t>
            </w:r>
          </w:p>
        </w:tc>
        <w:tc>
          <w:tcPr>
            <w:tcW w:w="184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65D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册子、外钓作业区</w:t>
            </w:r>
          </w:p>
        </w:tc>
        <w:tc>
          <w:tcPr>
            <w:tcW w:w="2693" w:type="dxa"/>
            <w:vMerge w:val="restart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册子船厂、南洋船厂、册子实华、外钓油品、光汇石油</w:t>
            </w:r>
          </w:p>
        </w:tc>
        <w:tc>
          <w:tcPr>
            <w:tcW w:w="3969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马岙、老塘山港区五屿西登离轮区</w:t>
            </w:r>
          </w:p>
        </w:tc>
        <w:tc>
          <w:tcPr>
            <w:tcW w:w="184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65D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虾峙门登离轮区</w:t>
            </w:r>
          </w:p>
        </w:tc>
        <w:tc>
          <w:tcPr>
            <w:tcW w:w="184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32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65D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条帚门登离轮区</w:t>
            </w:r>
          </w:p>
        </w:tc>
        <w:tc>
          <w:tcPr>
            <w:tcW w:w="184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40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65D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福利门登离轮区</w:t>
            </w:r>
          </w:p>
        </w:tc>
        <w:tc>
          <w:tcPr>
            <w:tcW w:w="184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38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65D" w:rsidRPr="00FD2EF1" w:rsidTr="00F85F73">
        <w:trPr>
          <w:trHeight w:val="602"/>
        </w:trPr>
        <w:tc>
          <w:tcPr>
            <w:tcW w:w="959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老塘山作业区</w:t>
            </w:r>
          </w:p>
        </w:tc>
        <w:tc>
          <w:tcPr>
            <w:tcW w:w="2693" w:type="dxa"/>
            <w:vMerge w:val="restart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和润、中海粮油、老塘山中转、金塘东锚地、野鸭山锚地</w:t>
            </w:r>
          </w:p>
        </w:tc>
        <w:tc>
          <w:tcPr>
            <w:tcW w:w="3969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马岙、老塘山港区五屿西登离轮区</w:t>
            </w:r>
          </w:p>
        </w:tc>
        <w:tc>
          <w:tcPr>
            <w:tcW w:w="184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65D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金塘东、野鸭山锚地</w:t>
            </w:r>
          </w:p>
        </w:tc>
        <w:tc>
          <w:tcPr>
            <w:tcW w:w="184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9365D" w:rsidRPr="00FD2EF1" w:rsidRDefault="00872F84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内贸</w:t>
            </w:r>
          </w:p>
        </w:tc>
      </w:tr>
      <w:tr w:rsidR="00C9365D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虾峙门登离轮区</w:t>
            </w:r>
          </w:p>
        </w:tc>
        <w:tc>
          <w:tcPr>
            <w:tcW w:w="184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65D" w:rsidRPr="00FD2EF1" w:rsidTr="00F85F73">
        <w:trPr>
          <w:trHeight w:val="520"/>
        </w:trPr>
        <w:tc>
          <w:tcPr>
            <w:tcW w:w="959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条帚门登离轮区</w:t>
            </w:r>
          </w:p>
        </w:tc>
        <w:tc>
          <w:tcPr>
            <w:tcW w:w="184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38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65D" w:rsidRPr="00FD2EF1" w:rsidTr="00F85F73">
        <w:trPr>
          <w:trHeight w:val="539"/>
        </w:trPr>
        <w:tc>
          <w:tcPr>
            <w:tcW w:w="959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福利门登离轮区</w:t>
            </w:r>
          </w:p>
        </w:tc>
        <w:tc>
          <w:tcPr>
            <w:tcW w:w="184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36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60E7D" w:rsidRPr="00FD2EF1" w:rsidTr="00F85F73">
        <w:trPr>
          <w:trHeight w:val="397"/>
        </w:trPr>
        <w:tc>
          <w:tcPr>
            <w:tcW w:w="959" w:type="dxa"/>
            <w:vMerge w:val="restart"/>
            <w:vAlign w:val="center"/>
          </w:tcPr>
          <w:p w:rsidR="00960E7D" w:rsidRPr="00FD2EF1" w:rsidRDefault="009103E6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:rsidR="00960E7D" w:rsidRPr="00FD2EF1" w:rsidRDefault="00960E7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金塘港区</w:t>
            </w:r>
          </w:p>
        </w:tc>
        <w:tc>
          <w:tcPr>
            <w:tcW w:w="1701" w:type="dxa"/>
            <w:vMerge w:val="restart"/>
            <w:vAlign w:val="center"/>
          </w:tcPr>
          <w:p w:rsidR="00960E7D" w:rsidRPr="00FD2EF1" w:rsidRDefault="00960E7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木岙作业区</w:t>
            </w:r>
          </w:p>
        </w:tc>
        <w:tc>
          <w:tcPr>
            <w:tcW w:w="2693" w:type="dxa"/>
            <w:vMerge w:val="restart"/>
            <w:vAlign w:val="center"/>
          </w:tcPr>
          <w:p w:rsidR="00960E7D" w:rsidRPr="00FD2EF1" w:rsidRDefault="00960E7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金舟、沥港船厂</w:t>
            </w:r>
          </w:p>
        </w:tc>
        <w:tc>
          <w:tcPr>
            <w:tcW w:w="3969" w:type="dxa"/>
            <w:vAlign w:val="center"/>
          </w:tcPr>
          <w:p w:rsidR="00960E7D" w:rsidRPr="00FD2EF1" w:rsidRDefault="00960E7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马岙、老塘山港区五屿西登离轮区</w:t>
            </w:r>
          </w:p>
        </w:tc>
        <w:tc>
          <w:tcPr>
            <w:tcW w:w="1843" w:type="dxa"/>
            <w:vAlign w:val="center"/>
          </w:tcPr>
          <w:p w:rsidR="00960E7D" w:rsidRPr="00FD2EF1" w:rsidRDefault="00960E7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960E7D" w:rsidRPr="00FD2EF1" w:rsidRDefault="00960E7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60E7D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960E7D" w:rsidRPr="00FD2EF1" w:rsidRDefault="00960E7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60E7D" w:rsidRPr="00FD2EF1" w:rsidRDefault="00960E7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60E7D" w:rsidRPr="00FD2EF1" w:rsidRDefault="00960E7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60E7D" w:rsidRPr="00FD2EF1" w:rsidRDefault="00960E7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60E7D" w:rsidRPr="00FD2EF1" w:rsidRDefault="00960E7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虾峙门登离轮区</w:t>
            </w:r>
          </w:p>
        </w:tc>
        <w:tc>
          <w:tcPr>
            <w:tcW w:w="1843" w:type="dxa"/>
            <w:vAlign w:val="center"/>
          </w:tcPr>
          <w:p w:rsidR="00960E7D" w:rsidRPr="00FD2EF1" w:rsidRDefault="00960E7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38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960E7D" w:rsidRPr="00FD2EF1" w:rsidRDefault="00960E7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60E7D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960E7D" w:rsidRPr="00FD2EF1" w:rsidRDefault="00960E7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60E7D" w:rsidRPr="00FD2EF1" w:rsidRDefault="00960E7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60E7D" w:rsidRPr="00FD2EF1" w:rsidRDefault="00960E7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60E7D" w:rsidRPr="00FD2EF1" w:rsidRDefault="00960E7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60E7D" w:rsidRPr="00FD2EF1" w:rsidRDefault="00960E7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条帚门登离轮区</w:t>
            </w:r>
          </w:p>
        </w:tc>
        <w:tc>
          <w:tcPr>
            <w:tcW w:w="1843" w:type="dxa"/>
            <w:vAlign w:val="center"/>
          </w:tcPr>
          <w:p w:rsidR="00960E7D" w:rsidRPr="00FD2EF1" w:rsidRDefault="00960E7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46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960E7D" w:rsidRPr="00FD2EF1" w:rsidRDefault="00960E7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60E7D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960E7D" w:rsidRPr="00FD2EF1" w:rsidRDefault="00960E7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60E7D" w:rsidRPr="00FD2EF1" w:rsidRDefault="00960E7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60E7D" w:rsidRPr="00FD2EF1" w:rsidRDefault="00960E7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60E7D" w:rsidRPr="00FD2EF1" w:rsidRDefault="00960E7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60E7D" w:rsidRPr="00FD2EF1" w:rsidRDefault="00960E7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福利门登离轮区</w:t>
            </w:r>
          </w:p>
        </w:tc>
        <w:tc>
          <w:tcPr>
            <w:tcW w:w="1843" w:type="dxa"/>
            <w:vAlign w:val="center"/>
          </w:tcPr>
          <w:p w:rsidR="00960E7D" w:rsidRPr="00FD2EF1" w:rsidRDefault="00960E7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44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960E7D" w:rsidRPr="00FD2EF1" w:rsidRDefault="00960E7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65D" w:rsidRPr="00FD2EF1" w:rsidTr="00F85F73">
        <w:trPr>
          <w:trHeight w:val="397"/>
        </w:trPr>
        <w:tc>
          <w:tcPr>
            <w:tcW w:w="959" w:type="dxa"/>
            <w:vMerge w:val="restart"/>
            <w:vAlign w:val="center"/>
          </w:tcPr>
          <w:p w:rsidR="00C9365D" w:rsidRPr="00FD2EF1" w:rsidRDefault="009103E6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六横港区</w:t>
            </w:r>
          </w:p>
        </w:tc>
        <w:tc>
          <w:tcPr>
            <w:tcW w:w="1701" w:type="dxa"/>
            <w:vMerge w:val="restart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凉潭作业区</w:t>
            </w:r>
          </w:p>
        </w:tc>
        <w:tc>
          <w:tcPr>
            <w:tcW w:w="2693" w:type="dxa"/>
            <w:vMerge w:val="restart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武港</w:t>
            </w:r>
          </w:p>
        </w:tc>
        <w:tc>
          <w:tcPr>
            <w:tcW w:w="3969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虾峙门登离轮区</w:t>
            </w:r>
          </w:p>
        </w:tc>
        <w:tc>
          <w:tcPr>
            <w:tcW w:w="184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18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65D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条帚门登离轮区</w:t>
            </w:r>
          </w:p>
        </w:tc>
        <w:tc>
          <w:tcPr>
            <w:tcW w:w="184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65D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365D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马峙锚地</w:t>
            </w:r>
          </w:p>
        </w:tc>
        <w:tc>
          <w:tcPr>
            <w:tcW w:w="1843" w:type="dxa"/>
            <w:vAlign w:val="center"/>
          </w:tcPr>
          <w:p w:rsidR="00C9365D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9365D" w:rsidRPr="00FD2EF1" w:rsidRDefault="00872F84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内贸</w:t>
            </w:r>
          </w:p>
        </w:tc>
      </w:tr>
      <w:tr w:rsidR="00C9365D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涨起港作业区</w:t>
            </w:r>
          </w:p>
        </w:tc>
        <w:tc>
          <w:tcPr>
            <w:tcW w:w="2693" w:type="dxa"/>
            <w:vMerge w:val="restart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金润</w:t>
            </w:r>
          </w:p>
        </w:tc>
        <w:tc>
          <w:tcPr>
            <w:tcW w:w="3969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虾峙门登离轮区</w:t>
            </w:r>
          </w:p>
        </w:tc>
        <w:tc>
          <w:tcPr>
            <w:tcW w:w="184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18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65D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条帚门登离轮区</w:t>
            </w:r>
          </w:p>
        </w:tc>
        <w:tc>
          <w:tcPr>
            <w:tcW w:w="184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17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65D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东浪咀作业区</w:t>
            </w:r>
          </w:p>
        </w:tc>
        <w:tc>
          <w:tcPr>
            <w:tcW w:w="2693" w:type="dxa"/>
            <w:vMerge w:val="restart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龙山、中远、鑫亚船厂</w:t>
            </w:r>
          </w:p>
        </w:tc>
        <w:tc>
          <w:tcPr>
            <w:tcW w:w="3969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虾峙门登离轮区</w:t>
            </w:r>
          </w:p>
        </w:tc>
        <w:tc>
          <w:tcPr>
            <w:tcW w:w="184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65D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条帚门登离轮区</w:t>
            </w:r>
          </w:p>
        </w:tc>
        <w:tc>
          <w:tcPr>
            <w:tcW w:w="184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65D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聚能作业区</w:t>
            </w:r>
          </w:p>
        </w:tc>
        <w:tc>
          <w:tcPr>
            <w:tcW w:w="2693" w:type="dxa"/>
            <w:vMerge w:val="restart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六横煤电、中奥能源</w:t>
            </w:r>
          </w:p>
        </w:tc>
        <w:tc>
          <w:tcPr>
            <w:tcW w:w="3969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虾峙门登离轮区</w:t>
            </w:r>
          </w:p>
        </w:tc>
        <w:tc>
          <w:tcPr>
            <w:tcW w:w="184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65D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条帚门登离轮区</w:t>
            </w:r>
          </w:p>
        </w:tc>
        <w:tc>
          <w:tcPr>
            <w:tcW w:w="184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65D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365D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365D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马峙锚地</w:t>
            </w:r>
          </w:p>
        </w:tc>
        <w:tc>
          <w:tcPr>
            <w:tcW w:w="1843" w:type="dxa"/>
            <w:vAlign w:val="center"/>
          </w:tcPr>
          <w:p w:rsidR="00C9365D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9365D" w:rsidRDefault="00872F84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内贸</w:t>
            </w:r>
          </w:p>
        </w:tc>
      </w:tr>
      <w:tr w:rsidR="00C9365D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虾峙作业区</w:t>
            </w:r>
          </w:p>
        </w:tc>
        <w:tc>
          <w:tcPr>
            <w:tcW w:w="2693" w:type="dxa"/>
            <w:vMerge w:val="restart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亚泰船厂</w:t>
            </w:r>
          </w:p>
        </w:tc>
        <w:tc>
          <w:tcPr>
            <w:tcW w:w="3969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虾峙门登离轮区</w:t>
            </w:r>
          </w:p>
        </w:tc>
        <w:tc>
          <w:tcPr>
            <w:tcW w:w="184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65D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EF1">
              <w:rPr>
                <w:rFonts w:asciiTheme="majorEastAsia" w:eastAsiaTheme="majorEastAsia" w:hAnsiTheme="majorEastAsia" w:hint="eastAsia"/>
                <w:sz w:val="24"/>
                <w:szCs w:val="24"/>
              </w:rPr>
              <w:t>条帚门登离轮区</w:t>
            </w:r>
          </w:p>
        </w:tc>
        <w:tc>
          <w:tcPr>
            <w:tcW w:w="184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C9365D" w:rsidRPr="00FD2EF1" w:rsidRDefault="00C936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485D" w:rsidRPr="00FD2EF1" w:rsidTr="00F85F73">
        <w:trPr>
          <w:trHeight w:val="397"/>
        </w:trPr>
        <w:tc>
          <w:tcPr>
            <w:tcW w:w="959" w:type="dxa"/>
            <w:vAlign w:val="center"/>
          </w:tcPr>
          <w:p w:rsidR="005D485D" w:rsidRPr="00FD2EF1" w:rsidRDefault="00AE3EB6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5D485D" w:rsidRPr="00FD2EF1" w:rsidRDefault="005D48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485D" w:rsidRPr="00FD2EF1" w:rsidRDefault="00AE3EB6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超范围引航</w:t>
            </w:r>
          </w:p>
        </w:tc>
        <w:tc>
          <w:tcPr>
            <w:tcW w:w="2693" w:type="dxa"/>
            <w:vAlign w:val="center"/>
          </w:tcPr>
          <w:p w:rsidR="005D485D" w:rsidRPr="00FD2EF1" w:rsidRDefault="00192815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虾峙门、条帚门</w:t>
            </w:r>
          </w:p>
        </w:tc>
        <w:tc>
          <w:tcPr>
            <w:tcW w:w="3969" w:type="dxa"/>
            <w:vAlign w:val="center"/>
          </w:tcPr>
          <w:p w:rsidR="005D485D" w:rsidRPr="00FD2EF1" w:rsidRDefault="00192815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虾峙门口外</w:t>
            </w:r>
          </w:p>
        </w:tc>
        <w:tc>
          <w:tcPr>
            <w:tcW w:w="1843" w:type="dxa"/>
            <w:vAlign w:val="center"/>
          </w:tcPr>
          <w:p w:rsidR="005D485D" w:rsidRPr="00FD2EF1" w:rsidRDefault="00192815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5D485D" w:rsidRPr="00FD2EF1" w:rsidRDefault="005D485D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E3EB6" w:rsidRPr="00FD2EF1" w:rsidTr="00F85F73">
        <w:trPr>
          <w:trHeight w:val="397"/>
        </w:trPr>
        <w:tc>
          <w:tcPr>
            <w:tcW w:w="959" w:type="dxa"/>
            <w:vMerge w:val="restart"/>
            <w:vAlign w:val="center"/>
          </w:tcPr>
          <w:p w:rsidR="00AE3EB6" w:rsidRPr="00FD2EF1" w:rsidRDefault="00AE3EB6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  <w:vAlign w:val="center"/>
          </w:tcPr>
          <w:p w:rsidR="00AE3EB6" w:rsidRPr="00FD2EF1" w:rsidRDefault="00AE3EB6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E3EB6" w:rsidRPr="00FD2EF1" w:rsidRDefault="00AE3EB6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嘉兴过境</w:t>
            </w:r>
          </w:p>
        </w:tc>
        <w:tc>
          <w:tcPr>
            <w:tcW w:w="2693" w:type="dxa"/>
            <w:vMerge w:val="restart"/>
            <w:vAlign w:val="center"/>
          </w:tcPr>
          <w:p w:rsidR="00AE3EB6" w:rsidRPr="00FD2EF1" w:rsidRDefault="00AE3EB6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嘉兴过境交接点</w:t>
            </w:r>
          </w:p>
        </w:tc>
        <w:tc>
          <w:tcPr>
            <w:tcW w:w="3969" w:type="dxa"/>
            <w:vAlign w:val="center"/>
          </w:tcPr>
          <w:p w:rsidR="00AE3EB6" w:rsidRPr="00FD2EF1" w:rsidRDefault="00AE3EB6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鼠浪湖南登离轮区</w:t>
            </w:r>
          </w:p>
        </w:tc>
        <w:tc>
          <w:tcPr>
            <w:tcW w:w="1843" w:type="dxa"/>
            <w:vAlign w:val="center"/>
          </w:tcPr>
          <w:p w:rsidR="00AE3EB6" w:rsidRPr="00FD2EF1" w:rsidRDefault="00AE3EB6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42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AE3EB6" w:rsidRPr="00FD2EF1" w:rsidRDefault="00AE3EB6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E3EB6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AE3EB6" w:rsidRPr="00FD2EF1" w:rsidRDefault="00AE3EB6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E3EB6" w:rsidRPr="00FD2EF1" w:rsidRDefault="00AE3EB6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E3EB6" w:rsidRPr="00FD2EF1" w:rsidRDefault="00AE3EB6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E3EB6" w:rsidRPr="00FD2EF1" w:rsidRDefault="00AE3EB6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3EB6" w:rsidRPr="00FD2EF1" w:rsidRDefault="00AE3EB6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黄泽洋灯船登离轮区</w:t>
            </w:r>
          </w:p>
        </w:tc>
        <w:tc>
          <w:tcPr>
            <w:tcW w:w="1843" w:type="dxa"/>
            <w:vAlign w:val="center"/>
          </w:tcPr>
          <w:p w:rsidR="00AE3EB6" w:rsidRPr="00FD2EF1" w:rsidRDefault="00AE3EB6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36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</w:p>
        </w:tc>
        <w:tc>
          <w:tcPr>
            <w:tcW w:w="1733" w:type="dxa"/>
            <w:vAlign w:val="center"/>
          </w:tcPr>
          <w:p w:rsidR="00AE3EB6" w:rsidRPr="00FD2EF1" w:rsidRDefault="00AE3EB6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E3EB6" w:rsidRPr="00FD2EF1" w:rsidTr="00F85F73">
        <w:trPr>
          <w:trHeight w:val="397"/>
        </w:trPr>
        <w:tc>
          <w:tcPr>
            <w:tcW w:w="959" w:type="dxa"/>
            <w:vMerge/>
            <w:vAlign w:val="center"/>
          </w:tcPr>
          <w:p w:rsidR="00AE3EB6" w:rsidRPr="00FD2EF1" w:rsidRDefault="00AE3EB6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E3EB6" w:rsidRPr="00FD2EF1" w:rsidRDefault="00AE3EB6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E3EB6" w:rsidRPr="00FD2EF1" w:rsidRDefault="00AE3EB6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E3EB6" w:rsidRPr="00FD2EF1" w:rsidRDefault="00AE3EB6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3EB6" w:rsidRPr="00FD2EF1" w:rsidRDefault="00AE3EB6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衢山港区登离轮区</w:t>
            </w:r>
          </w:p>
        </w:tc>
        <w:tc>
          <w:tcPr>
            <w:tcW w:w="1843" w:type="dxa"/>
            <w:vAlign w:val="center"/>
          </w:tcPr>
          <w:p w:rsidR="00AE3EB6" w:rsidRPr="00FD2EF1" w:rsidRDefault="00AE3EB6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27</w:t>
            </w:r>
            <w:r w:rsidR="00443AE0" w:rsidRPr="00443AE0">
              <w:rPr>
                <w:rFonts w:asciiTheme="majorEastAsia" w:eastAsiaTheme="majorEastAsia" w:hAnsiTheme="majorEastAsia" w:hint="eastAsia"/>
                <w:sz w:val="24"/>
                <w:szCs w:val="24"/>
              </w:rPr>
              <w:t>海里</w:t>
            </w:r>
            <w:bookmarkStart w:id="0" w:name="_GoBack"/>
            <w:bookmarkEnd w:id="0"/>
          </w:p>
        </w:tc>
        <w:tc>
          <w:tcPr>
            <w:tcW w:w="1733" w:type="dxa"/>
            <w:vAlign w:val="center"/>
          </w:tcPr>
          <w:p w:rsidR="00AE3EB6" w:rsidRPr="00FD2EF1" w:rsidRDefault="00AE3EB6" w:rsidP="00443A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C2557" w:rsidRPr="00DE55B4" w:rsidRDefault="00DE55B4" w:rsidP="00DE55B4">
      <w:pPr>
        <w:spacing w:line="400" w:lineRule="exac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inorEastAsia" w:hAnsiTheme="minorEastAsia" w:hint="eastAsia"/>
          <w:sz w:val="28"/>
          <w:szCs w:val="32"/>
        </w:rPr>
        <w:t>备注：</w:t>
      </w:r>
      <w:r w:rsidR="00872F84" w:rsidRPr="00DE55B4">
        <w:rPr>
          <w:rFonts w:asciiTheme="minorEastAsia" w:hAnsiTheme="minorEastAsia" w:hint="eastAsia"/>
          <w:sz w:val="28"/>
          <w:szCs w:val="32"/>
        </w:rPr>
        <w:t>宁波舟山港覆盖海域很大、航路众多，对出现不在表列范围内的引航按照被引船舶实际引航距离为准，并严格按照港口计费办法计费。</w:t>
      </w:r>
    </w:p>
    <w:sectPr w:rsidR="006C2557" w:rsidRPr="00DE55B4" w:rsidSect="00630A19">
      <w:pgSz w:w="16838" w:h="11906" w:orient="landscape"/>
      <w:pgMar w:top="1191" w:right="1418" w:bottom="119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A8A" w:rsidRDefault="00A75A8A" w:rsidP="004621FA">
      <w:r>
        <w:separator/>
      </w:r>
    </w:p>
  </w:endnote>
  <w:endnote w:type="continuationSeparator" w:id="1">
    <w:p w:rsidR="00A75A8A" w:rsidRDefault="00A75A8A" w:rsidP="00462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137539"/>
      <w:docPartObj>
        <w:docPartGallery w:val="Page Numbers (Bottom of Page)"/>
        <w:docPartUnique/>
      </w:docPartObj>
    </w:sdtPr>
    <w:sdtContent>
      <w:p w:rsidR="009277EE" w:rsidRDefault="000B3AD3">
        <w:pPr>
          <w:pStyle w:val="a4"/>
          <w:jc w:val="center"/>
        </w:pPr>
        <w:r w:rsidRPr="000B3AD3">
          <w:fldChar w:fldCharType="begin"/>
        </w:r>
        <w:r w:rsidR="00CC08E5">
          <w:instrText xml:space="preserve"> PAGE   \* MERGEFORMAT </w:instrText>
        </w:r>
        <w:r w:rsidRPr="000B3AD3">
          <w:fldChar w:fldCharType="separate"/>
        </w:r>
        <w:r w:rsidR="00DE55B4" w:rsidRPr="00DE55B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277EE" w:rsidRDefault="009277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A8A" w:rsidRDefault="00A75A8A" w:rsidP="004621FA">
      <w:r>
        <w:separator/>
      </w:r>
    </w:p>
  </w:footnote>
  <w:footnote w:type="continuationSeparator" w:id="1">
    <w:p w:rsidR="00A75A8A" w:rsidRDefault="00A75A8A" w:rsidP="004621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1FA"/>
    <w:rsid w:val="00002B4C"/>
    <w:rsid w:val="00034EAA"/>
    <w:rsid w:val="00067C35"/>
    <w:rsid w:val="00090E0D"/>
    <w:rsid w:val="000B3AD3"/>
    <w:rsid w:val="000B4427"/>
    <w:rsid w:val="000F160A"/>
    <w:rsid w:val="00130C51"/>
    <w:rsid w:val="001353D0"/>
    <w:rsid w:val="0017721E"/>
    <w:rsid w:val="00192815"/>
    <w:rsid w:val="001A642F"/>
    <w:rsid w:val="001B430F"/>
    <w:rsid w:val="001C1EF7"/>
    <w:rsid w:val="001C4DFB"/>
    <w:rsid w:val="001D03AE"/>
    <w:rsid w:val="00212513"/>
    <w:rsid w:val="00234985"/>
    <w:rsid w:val="002402AC"/>
    <w:rsid w:val="002A7BB6"/>
    <w:rsid w:val="002C1B92"/>
    <w:rsid w:val="003056CE"/>
    <w:rsid w:val="0030608F"/>
    <w:rsid w:val="0031766F"/>
    <w:rsid w:val="00320FF1"/>
    <w:rsid w:val="00334DD5"/>
    <w:rsid w:val="003C65CC"/>
    <w:rsid w:val="003D68BC"/>
    <w:rsid w:val="00406B78"/>
    <w:rsid w:val="00443AE0"/>
    <w:rsid w:val="004621FA"/>
    <w:rsid w:val="00464AAD"/>
    <w:rsid w:val="00485BFC"/>
    <w:rsid w:val="00492455"/>
    <w:rsid w:val="004A1500"/>
    <w:rsid w:val="004D2AEC"/>
    <w:rsid w:val="004F55DF"/>
    <w:rsid w:val="005113FA"/>
    <w:rsid w:val="005123A7"/>
    <w:rsid w:val="00562703"/>
    <w:rsid w:val="005A4D2A"/>
    <w:rsid w:val="005A61B0"/>
    <w:rsid w:val="005C1253"/>
    <w:rsid w:val="005D485D"/>
    <w:rsid w:val="005E0FF0"/>
    <w:rsid w:val="00630A19"/>
    <w:rsid w:val="006C2557"/>
    <w:rsid w:val="006C5525"/>
    <w:rsid w:val="0070373E"/>
    <w:rsid w:val="007055BD"/>
    <w:rsid w:val="00750236"/>
    <w:rsid w:val="007656E8"/>
    <w:rsid w:val="0081681C"/>
    <w:rsid w:val="00823A5B"/>
    <w:rsid w:val="0086277F"/>
    <w:rsid w:val="00863E18"/>
    <w:rsid w:val="00872F84"/>
    <w:rsid w:val="00883209"/>
    <w:rsid w:val="00885E1A"/>
    <w:rsid w:val="008B4664"/>
    <w:rsid w:val="008E267D"/>
    <w:rsid w:val="008F0123"/>
    <w:rsid w:val="008F543A"/>
    <w:rsid w:val="009021E8"/>
    <w:rsid w:val="009045CD"/>
    <w:rsid w:val="009103E6"/>
    <w:rsid w:val="00920367"/>
    <w:rsid w:val="00920B3F"/>
    <w:rsid w:val="009277EE"/>
    <w:rsid w:val="00936CA2"/>
    <w:rsid w:val="00951FBF"/>
    <w:rsid w:val="00960E7D"/>
    <w:rsid w:val="009942C9"/>
    <w:rsid w:val="00A01D90"/>
    <w:rsid w:val="00A434B0"/>
    <w:rsid w:val="00A75A8A"/>
    <w:rsid w:val="00AA6FFC"/>
    <w:rsid w:val="00AC35C3"/>
    <w:rsid w:val="00AE2B6F"/>
    <w:rsid w:val="00AE3EB6"/>
    <w:rsid w:val="00AF0931"/>
    <w:rsid w:val="00B019F8"/>
    <w:rsid w:val="00B10EAA"/>
    <w:rsid w:val="00B12F1E"/>
    <w:rsid w:val="00C06D2A"/>
    <w:rsid w:val="00C46F33"/>
    <w:rsid w:val="00C609CC"/>
    <w:rsid w:val="00C80521"/>
    <w:rsid w:val="00C9365D"/>
    <w:rsid w:val="00CC08E5"/>
    <w:rsid w:val="00CD40BF"/>
    <w:rsid w:val="00D049DB"/>
    <w:rsid w:val="00D1382E"/>
    <w:rsid w:val="00D26FCD"/>
    <w:rsid w:val="00DC0E53"/>
    <w:rsid w:val="00DD7ADF"/>
    <w:rsid w:val="00DE55B4"/>
    <w:rsid w:val="00DF71C4"/>
    <w:rsid w:val="00E32A74"/>
    <w:rsid w:val="00E425FB"/>
    <w:rsid w:val="00E560CC"/>
    <w:rsid w:val="00E6420F"/>
    <w:rsid w:val="00E80F2C"/>
    <w:rsid w:val="00E96823"/>
    <w:rsid w:val="00EB0D82"/>
    <w:rsid w:val="00EB2B49"/>
    <w:rsid w:val="00EC2F39"/>
    <w:rsid w:val="00F0362C"/>
    <w:rsid w:val="00F241AD"/>
    <w:rsid w:val="00F366B2"/>
    <w:rsid w:val="00F85F73"/>
    <w:rsid w:val="00FA48B3"/>
    <w:rsid w:val="00FC534D"/>
    <w:rsid w:val="00FD2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21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2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21FA"/>
    <w:rPr>
      <w:sz w:val="18"/>
      <w:szCs w:val="18"/>
    </w:rPr>
  </w:style>
  <w:style w:type="table" w:styleId="a5">
    <w:name w:val="Table Grid"/>
    <w:basedOn w:val="a1"/>
    <w:uiPriority w:val="59"/>
    <w:rsid w:val="00462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1251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125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BA0AF-5E1C-45AC-B155-E08E1E88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347</Words>
  <Characters>1981</Characters>
  <Application>Microsoft Office Word</Application>
  <DocSecurity>0</DocSecurity>
  <Lines>16</Lines>
  <Paragraphs>4</Paragraphs>
  <ScaleCrop>false</ScaleCrop>
  <Company>dsinfo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xjkp1688</dc:creator>
  <cp:keywords/>
  <dc:description/>
  <cp:lastModifiedBy>Windows 用户</cp:lastModifiedBy>
  <cp:revision>52</cp:revision>
  <cp:lastPrinted>2023-05-27T05:51:00Z</cp:lastPrinted>
  <dcterms:created xsi:type="dcterms:W3CDTF">2023-05-26T08:34:00Z</dcterms:created>
  <dcterms:modified xsi:type="dcterms:W3CDTF">2023-07-11T01:58:00Z</dcterms:modified>
</cp:coreProperties>
</file>